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933874" w14:textId="77777777" w:rsidR="006F3BB7" w:rsidRDefault="006F3BB7"/>
    <w:p w14:paraId="1BE974F6" w14:textId="660FE4D9" w:rsidR="006F3BB7" w:rsidRPr="00AC6CE4" w:rsidRDefault="00FD6DAB">
      <w:pPr>
        <w:shd w:val="clear" w:color="auto" w:fill="E6E6E6"/>
        <w:jc w:val="center"/>
        <w:rPr>
          <w:b/>
          <w:bCs/>
          <w:sz w:val="28"/>
          <w:szCs w:val="28"/>
        </w:rPr>
      </w:pPr>
      <w:r w:rsidRPr="00AC6CE4">
        <w:rPr>
          <w:b/>
          <w:bCs/>
          <w:sz w:val="28"/>
          <w:szCs w:val="28"/>
        </w:rPr>
        <w:t xml:space="preserve">2 - </w:t>
      </w:r>
      <w:r w:rsidR="003B7CAD" w:rsidRPr="00AC6CE4">
        <w:rPr>
          <w:b/>
          <w:bCs/>
          <w:sz w:val="28"/>
          <w:szCs w:val="28"/>
        </w:rPr>
        <w:t>Informações sobre as</w:t>
      </w:r>
      <w:r w:rsidR="00567177" w:rsidRPr="00AC6CE4">
        <w:rPr>
          <w:b/>
          <w:bCs/>
          <w:sz w:val="28"/>
          <w:szCs w:val="28"/>
        </w:rPr>
        <w:t xml:space="preserve"> Candidaturas</w:t>
      </w:r>
    </w:p>
    <w:tbl>
      <w:tblPr>
        <w:tblW w:w="97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2611"/>
        <w:gridCol w:w="2508"/>
        <w:gridCol w:w="1661"/>
        <w:gridCol w:w="2172"/>
      </w:tblGrid>
      <w:tr w:rsidR="00646C06" w14:paraId="07B6ABD1" w14:textId="77777777" w:rsidTr="00EB2A5F">
        <w:tc>
          <w:tcPr>
            <w:tcW w:w="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6638CB65" w14:textId="77777777" w:rsidR="006F3BB7" w:rsidRDefault="0056717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2BDFCD37" w14:textId="77777777" w:rsidR="006F3BB7" w:rsidRDefault="0056717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 do candidato</w:t>
            </w:r>
          </w:p>
        </w:tc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43D0838F" w14:textId="77777777" w:rsidR="006F3BB7" w:rsidRDefault="0056717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Foto  do</w:t>
            </w:r>
            <w:proofErr w:type="gramEnd"/>
            <w:r>
              <w:rPr>
                <w:b/>
                <w:bCs/>
              </w:rPr>
              <w:t xml:space="preserve"> vice (OPCIONAL)</w:t>
            </w:r>
          </w:p>
        </w:tc>
        <w:tc>
          <w:tcPr>
            <w:tcW w:w="1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3153D0DA" w14:textId="18A47BE0" w:rsidR="006F3BB7" w:rsidRDefault="0056717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  <w:r w:rsidR="003B7CAD">
              <w:rPr>
                <w:b/>
                <w:bCs/>
              </w:rPr>
              <w:t xml:space="preserve"> da Chapa</w:t>
            </w:r>
          </w:p>
        </w:tc>
        <w:tc>
          <w:tcPr>
            <w:tcW w:w="2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</w:tcPr>
          <w:p w14:paraId="7780151B" w14:textId="675690DD" w:rsidR="006F3BB7" w:rsidRDefault="003B7CA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dos componentes</w:t>
            </w:r>
            <w:r w:rsidR="00567177">
              <w:rPr>
                <w:b/>
                <w:bCs/>
              </w:rPr>
              <w:t xml:space="preserve"> da Chapa </w:t>
            </w:r>
          </w:p>
        </w:tc>
      </w:tr>
      <w:tr w:rsidR="00646C06" w14:paraId="63C0D7AF" w14:textId="77777777" w:rsidTr="00EB2A5F">
        <w:trPr>
          <w:trHeight w:val="3055"/>
        </w:trPr>
        <w:tc>
          <w:tcPr>
            <w:tcW w:w="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F329D72" w14:textId="77777777" w:rsidR="006F3BB7" w:rsidRDefault="00567177">
            <w:pPr>
              <w:pStyle w:val="Contedodetabela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&lt;01&gt;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3CF14A8" w14:textId="76B2E51D" w:rsidR="006F3BB7" w:rsidRPr="00DE3992" w:rsidRDefault="000A4A06">
            <w:pPr>
              <w:pStyle w:val="Contedodetabela"/>
              <w:snapToGrid w:val="0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064D558E" wp14:editId="4AFB27AB">
                  <wp:extent cx="1603142" cy="1606163"/>
                  <wp:effectExtent l="0" t="0" r="0" b="0"/>
                  <wp:docPr id="4282262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693" cy="1609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A58166C" w14:textId="197219C0" w:rsidR="006F3BB7" w:rsidRDefault="006F3BB7">
            <w:pPr>
              <w:pStyle w:val="Contedodetabela"/>
              <w:snapToGrid w:val="0"/>
            </w:pPr>
          </w:p>
        </w:tc>
        <w:tc>
          <w:tcPr>
            <w:tcW w:w="1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060F936" w14:textId="77777777" w:rsidR="006F3BB7" w:rsidRDefault="006F3BB7">
            <w:pPr>
              <w:pStyle w:val="Contedodetabela"/>
              <w:snapToGrid w:val="0"/>
              <w:jc w:val="center"/>
              <w:rPr>
                <w:b/>
              </w:rPr>
            </w:pPr>
          </w:p>
          <w:p w14:paraId="03456D81" w14:textId="77777777" w:rsidR="006F3BB7" w:rsidRDefault="006F3BB7">
            <w:pPr>
              <w:pStyle w:val="Contedodetabela"/>
              <w:snapToGrid w:val="0"/>
              <w:jc w:val="center"/>
              <w:rPr>
                <w:b/>
              </w:rPr>
            </w:pPr>
          </w:p>
          <w:p w14:paraId="19869C06" w14:textId="77777777" w:rsidR="006F3BB7" w:rsidRDefault="006F3BB7">
            <w:pPr>
              <w:pStyle w:val="Contedodetabela"/>
              <w:snapToGrid w:val="0"/>
              <w:jc w:val="center"/>
              <w:rPr>
                <w:b/>
              </w:rPr>
            </w:pPr>
          </w:p>
          <w:p w14:paraId="5C1C4176" w14:textId="522AC954" w:rsidR="006F3BB7" w:rsidRDefault="006F3BB7" w:rsidP="003B7CAD">
            <w:pPr>
              <w:pStyle w:val="Contedodetabela"/>
              <w:snapToGrid w:val="0"/>
            </w:pPr>
          </w:p>
        </w:tc>
        <w:tc>
          <w:tcPr>
            <w:tcW w:w="2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637510" w14:textId="77777777" w:rsidR="006F3BB7" w:rsidRDefault="006F3BB7">
            <w:pPr>
              <w:pStyle w:val="Contedodetabela"/>
              <w:snapToGrid w:val="0"/>
              <w:rPr>
                <w:i/>
                <w:iCs/>
              </w:rPr>
            </w:pPr>
          </w:p>
          <w:p w14:paraId="198E895B" w14:textId="019798DC" w:rsidR="006F3BB7" w:rsidRDefault="00DC7FE7">
            <w:pPr>
              <w:pStyle w:val="Contedodetabela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Rosane Reis</w:t>
            </w:r>
            <w:r w:rsidR="00537218">
              <w:rPr>
                <w:i/>
                <w:iCs/>
              </w:rPr>
              <w:t xml:space="preserve"> -</w:t>
            </w:r>
          </w:p>
          <w:p w14:paraId="0C3837C9" w14:textId="282BCA1B" w:rsidR="006F3BB7" w:rsidRDefault="00537218">
            <w:pPr>
              <w:pStyle w:val="Contedodetabela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Secretaria Administrativa do ICHS</w:t>
            </w:r>
          </w:p>
        </w:tc>
      </w:tr>
      <w:tr w:rsidR="00646C06" w14:paraId="6DEBAEDB" w14:textId="77777777" w:rsidTr="00EB2A5F">
        <w:trPr>
          <w:trHeight w:val="2564"/>
        </w:trPr>
        <w:tc>
          <w:tcPr>
            <w:tcW w:w="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81F4138" w14:textId="77777777" w:rsidR="006F3BB7" w:rsidRDefault="00567177">
            <w:pPr>
              <w:pStyle w:val="Contedodetabela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&lt;02&gt;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215E9B8" w14:textId="7CE3A4B2" w:rsidR="006F3BB7" w:rsidRDefault="006F3BB7">
            <w:pPr>
              <w:pStyle w:val="Contedodetabela"/>
              <w:snapToGrid w:val="0"/>
            </w:pPr>
          </w:p>
        </w:tc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DB412BA" w14:textId="77777777" w:rsidR="006F3BB7" w:rsidRDefault="006F3BB7">
            <w:pPr>
              <w:pStyle w:val="Contedodetabela"/>
              <w:snapToGrid w:val="0"/>
            </w:pPr>
          </w:p>
        </w:tc>
        <w:tc>
          <w:tcPr>
            <w:tcW w:w="1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03F7671" w14:textId="77777777" w:rsidR="006F3BB7" w:rsidRDefault="006F3BB7">
            <w:pPr>
              <w:pStyle w:val="Contedodetabela"/>
              <w:snapToGrid w:val="0"/>
            </w:pPr>
          </w:p>
        </w:tc>
        <w:tc>
          <w:tcPr>
            <w:tcW w:w="2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3DF083" w14:textId="77777777" w:rsidR="006F3BB7" w:rsidRDefault="006F3BB7">
            <w:pPr>
              <w:pStyle w:val="Contedodetabela"/>
              <w:snapToGrid w:val="0"/>
            </w:pPr>
          </w:p>
          <w:p w14:paraId="1DAF6CBF" w14:textId="2E90A5E7" w:rsidR="00DE3992" w:rsidRDefault="00DE3992">
            <w:pPr>
              <w:pStyle w:val="Contedodetabela"/>
              <w:snapToGrid w:val="0"/>
            </w:pPr>
          </w:p>
        </w:tc>
      </w:tr>
    </w:tbl>
    <w:p w14:paraId="6656AA73" w14:textId="52A70C83" w:rsidR="00DD5BAA" w:rsidRDefault="00DD5BAA" w:rsidP="00537218"/>
    <w:sectPr w:rsidR="00DD5BAA">
      <w:headerReference w:type="default" r:id="rId8"/>
      <w:footerReference w:type="default" r:id="rId9"/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E02E4" w14:textId="77777777" w:rsidR="00DA36EF" w:rsidRDefault="00DA36EF">
      <w:r>
        <w:separator/>
      </w:r>
    </w:p>
  </w:endnote>
  <w:endnote w:type="continuationSeparator" w:id="0">
    <w:p w14:paraId="4F0DBD2B" w14:textId="77777777" w:rsidR="00DA36EF" w:rsidRDefault="00DA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;MS Mincho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CD20" w14:textId="77777777" w:rsidR="006F3BB7" w:rsidRDefault="006F3B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51E3" w14:textId="77777777" w:rsidR="00DA36EF" w:rsidRDefault="00DA36EF">
      <w:r>
        <w:separator/>
      </w:r>
    </w:p>
  </w:footnote>
  <w:footnote w:type="continuationSeparator" w:id="0">
    <w:p w14:paraId="7E406BFF" w14:textId="77777777" w:rsidR="00DA36EF" w:rsidRDefault="00DA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8E739" w14:textId="77777777" w:rsidR="006F3BB7" w:rsidRDefault="006F3B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051B"/>
    <w:multiLevelType w:val="multilevel"/>
    <w:tmpl w:val="25A44F9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6E0BF1"/>
    <w:multiLevelType w:val="multilevel"/>
    <w:tmpl w:val="C14C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742C3E"/>
    <w:multiLevelType w:val="multilevel"/>
    <w:tmpl w:val="F7EEF338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cs="Lohit Hindi;MS Mincho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D0A6436"/>
    <w:multiLevelType w:val="multilevel"/>
    <w:tmpl w:val="65E4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 w15:restartNumberingAfterBreak="0">
    <w:nsid w:val="46ED41CA"/>
    <w:multiLevelType w:val="multilevel"/>
    <w:tmpl w:val="34E6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C207416"/>
    <w:multiLevelType w:val="hybridMultilevel"/>
    <w:tmpl w:val="5CA82002"/>
    <w:lvl w:ilvl="0" w:tplc="1E260F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04049"/>
    <w:multiLevelType w:val="hybridMultilevel"/>
    <w:tmpl w:val="F2F094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69438">
    <w:abstractNumId w:val="0"/>
  </w:num>
  <w:num w:numId="2" w16cid:durableId="258177141">
    <w:abstractNumId w:val="2"/>
  </w:num>
  <w:num w:numId="3" w16cid:durableId="806971736">
    <w:abstractNumId w:val="1"/>
  </w:num>
  <w:num w:numId="4" w16cid:durableId="1404599286">
    <w:abstractNumId w:val="4"/>
  </w:num>
  <w:num w:numId="5" w16cid:durableId="1304963704">
    <w:abstractNumId w:val="3"/>
  </w:num>
  <w:num w:numId="6" w16cid:durableId="1800340923">
    <w:abstractNumId w:val="5"/>
  </w:num>
  <w:num w:numId="7" w16cid:durableId="348071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B7"/>
    <w:rsid w:val="00026633"/>
    <w:rsid w:val="000465F3"/>
    <w:rsid w:val="000A4A06"/>
    <w:rsid w:val="000F5B17"/>
    <w:rsid w:val="00257E8E"/>
    <w:rsid w:val="002F0647"/>
    <w:rsid w:val="003B2654"/>
    <w:rsid w:val="003B7CAD"/>
    <w:rsid w:val="00424321"/>
    <w:rsid w:val="004D3938"/>
    <w:rsid w:val="005305B5"/>
    <w:rsid w:val="00537218"/>
    <w:rsid w:val="00567177"/>
    <w:rsid w:val="005F7EF8"/>
    <w:rsid w:val="006021F6"/>
    <w:rsid w:val="00646C06"/>
    <w:rsid w:val="006F3BB7"/>
    <w:rsid w:val="00771C56"/>
    <w:rsid w:val="007A0E6E"/>
    <w:rsid w:val="007F065A"/>
    <w:rsid w:val="00925881"/>
    <w:rsid w:val="009F0829"/>
    <w:rsid w:val="009F5C21"/>
    <w:rsid w:val="00A44EDC"/>
    <w:rsid w:val="00AC6CE4"/>
    <w:rsid w:val="00AF725B"/>
    <w:rsid w:val="00B650FA"/>
    <w:rsid w:val="00BD59BD"/>
    <w:rsid w:val="00C35A05"/>
    <w:rsid w:val="00C73CC2"/>
    <w:rsid w:val="00C951BC"/>
    <w:rsid w:val="00CD4FAB"/>
    <w:rsid w:val="00CD5F34"/>
    <w:rsid w:val="00D13176"/>
    <w:rsid w:val="00D27DD4"/>
    <w:rsid w:val="00DA36EF"/>
    <w:rsid w:val="00DC7FE7"/>
    <w:rsid w:val="00DD5BAA"/>
    <w:rsid w:val="00DE16CF"/>
    <w:rsid w:val="00DE3992"/>
    <w:rsid w:val="00E4667C"/>
    <w:rsid w:val="00E5096B"/>
    <w:rsid w:val="00E6670E"/>
    <w:rsid w:val="00E765A6"/>
    <w:rsid w:val="00EA67D5"/>
    <w:rsid w:val="00EB2A5F"/>
    <w:rsid w:val="00EB4A13"/>
    <w:rsid w:val="00EE0284"/>
    <w:rsid w:val="00F3778F"/>
    <w:rsid w:val="00FB56B9"/>
    <w:rsid w:val="00FD1F7A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99C0"/>
  <w15:docId w15:val="{3E2F6876-9AB1-4BCE-941C-3E4B3EA3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DejaVu Sans" w:hAnsi="Times New Roman" w:cs="Lohit Hindi;MS Mincho"/>
      <w:color w:val="00000A"/>
      <w:kern w:val="2"/>
      <w:sz w:val="24"/>
    </w:rPr>
  </w:style>
  <w:style w:type="paragraph" w:styleId="Ttulo1">
    <w:name w:val="heading 1"/>
    <w:basedOn w:val="Ttulo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Lohit Hindi;MS Mincho"/>
    </w:rPr>
  </w:style>
  <w:style w:type="character" w:customStyle="1" w:styleId="WW8Num3z0">
    <w:name w:val="WW8Num3z0"/>
    <w:qFormat/>
    <w:rPr>
      <w:rFonts w:eastAsia="Times New Roman" w:cs="Times New Roman"/>
      <w:b w:val="0"/>
      <w:bCs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s">
    <w:name w:val="Marc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mbolosdenumerao">
    <w:name w:val="Símbolos de numeração"/>
    <w:qFormat/>
  </w:style>
  <w:style w:type="character" w:customStyle="1" w:styleId="ListLabel1">
    <w:name w:val="ListLabel 1"/>
    <w:qFormat/>
    <w:rPr>
      <w:rFonts w:cs="Lohit Hindi;MS Mincho"/>
      <w:b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Lohit Hindi;MS Mincho"/>
      <w:b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Lohit Hindi;MS Mincho"/>
      <w:b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Lohit Hindi;MS Mincho"/>
      <w:b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Lohit Hindi;MS Mincho"/>
      <w:b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Lohit Hindi;MS Mincho"/>
      <w:b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Lohit Hindi;MS Mincho"/>
      <w:b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32147"/>
    <w:rPr>
      <w:rFonts w:ascii="Times New Roman" w:eastAsia="DejaVu Sans" w:hAnsi="Times New Roman" w:cs="Mangal"/>
      <w:color w:val="00000A"/>
      <w:kern w:val="2"/>
      <w:sz w:val="24"/>
      <w:szCs w:val="21"/>
    </w:rPr>
  </w:style>
  <w:style w:type="character" w:customStyle="1" w:styleId="RodapChar">
    <w:name w:val="Rodapé Char"/>
    <w:basedOn w:val="Fontepargpadro"/>
    <w:link w:val="Rodap"/>
    <w:uiPriority w:val="99"/>
    <w:qFormat/>
    <w:rsid w:val="00432147"/>
    <w:rPr>
      <w:rFonts w:ascii="Times New Roman" w:eastAsia="DejaVu Sans" w:hAnsi="Times New Roman" w:cs="Mangal"/>
      <w:color w:val="00000A"/>
      <w:kern w:val="2"/>
      <w:sz w:val="24"/>
      <w:szCs w:val="21"/>
    </w:rPr>
  </w:style>
  <w:style w:type="character" w:customStyle="1" w:styleId="ListLabel78">
    <w:name w:val="ListLabel 78"/>
    <w:qFormat/>
    <w:rPr>
      <w:rFonts w:cs="Lohit Hindi;MS Mincho"/>
      <w:b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i/>
      <w:iCs/>
    </w:rPr>
  </w:style>
  <w:style w:type="paragraph" w:styleId="Ttulo">
    <w:name w:val="Title"/>
    <w:next w:val="Corpodetexto"/>
    <w:uiPriority w:val="10"/>
    <w:qFormat/>
    <w:pPr>
      <w:widowControl w:val="0"/>
    </w:pPr>
    <w:rPr>
      <w:sz w:val="24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10"/>
    <w:uiPriority w:val="11"/>
    <w:qFormat/>
    <w:pPr>
      <w:jc w:val="center"/>
    </w:pPr>
    <w:rPr>
      <w:i/>
      <w:iCs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08"/>
    </w:pPr>
    <w:rPr>
      <w:rFonts w:cs="Mangal"/>
      <w:szCs w:val="21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Cabealho">
    <w:name w:val="header"/>
    <w:basedOn w:val="Normal"/>
    <w:link w:val="CabealhoChar"/>
    <w:uiPriority w:val="99"/>
    <w:unhideWhenUsed/>
    <w:rsid w:val="00432147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432147"/>
    <w:pPr>
      <w:tabs>
        <w:tab w:val="center" w:pos="4252"/>
        <w:tab w:val="right" w:pos="8504"/>
      </w:tabs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81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Alves</dc:creator>
  <dc:description/>
  <cp:lastModifiedBy>Inst. Ciências Humanas e Sociais</cp:lastModifiedBy>
  <cp:revision>4</cp:revision>
  <dcterms:created xsi:type="dcterms:W3CDTF">2025-09-01T18:04:00Z</dcterms:created>
  <dcterms:modified xsi:type="dcterms:W3CDTF">2025-09-01T18:05:00Z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